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64" w:rsidRPr="00D8280B" w:rsidRDefault="00EC696D" w:rsidP="00EC696D">
      <w:pPr>
        <w:rPr>
          <w:rFonts w:ascii="Gill Sans MT" w:hAnsi="Gill Sans MT"/>
          <w:b/>
          <w:color w:val="FF0000"/>
          <w:sz w:val="36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522980D6" wp14:editId="1D4064B1">
            <wp:extent cx="868898" cy="3650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49" cy="40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eastAsia="Gill Sans MT" w:hAnsi="Gill Sans MT" w:cs="Gill Sans MT"/>
          <w:b/>
          <w:bCs/>
          <w:sz w:val="36"/>
          <w:szCs w:val="36"/>
        </w:rPr>
        <w:t xml:space="preserve">  </w:t>
      </w:r>
      <w:r w:rsidR="454E1891" w:rsidRPr="454E1891">
        <w:rPr>
          <w:rFonts w:ascii="Gill Sans MT" w:eastAsia="Gill Sans MT" w:hAnsi="Gill Sans MT" w:cs="Gill Sans MT"/>
          <w:b/>
          <w:bCs/>
          <w:sz w:val="36"/>
          <w:szCs w:val="36"/>
        </w:rPr>
        <w:t xml:space="preserve">Grade K-1 DMPS Citizenship &amp; Employability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20"/>
        <w:gridCol w:w="3240"/>
        <w:gridCol w:w="2790"/>
        <w:gridCol w:w="2700"/>
        <w:gridCol w:w="2785"/>
      </w:tblGrid>
      <w:tr w:rsidR="004C6291" w:rsidRPr="00D8280B" w:rsidTr="454E1891">
        <w:tc>
          <w:tcPr>
            <w:tcW w:w="2155" w:type="dxa"/>
            <w:shd w:val="clear" w:color="auto" w:fill="F2F2F2" w:themeFill="background1" w:themeFillShade="F2"/>
          </w:tcPr>
          <w:p w:rsidR="004C6291" w:rsidRPr="00D8280B" w:rsidRDefault="004C6291" w:rsidP="009F1DF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C6291" w:rsidRPr="00D8280B" w:rsidRDefault="004C6291" w:rsidP="009F1DF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030" w:type="dxa"/>
            <w:gridSpan w:val="2"/>
            <w:shd w:val="clear" w:color="auto" w:fill="F2F2F2" w:themeFill="background1" w:themeFillShade="F2"/>
          </w:tcPr>
          <w:p w:rsidR="004C6291" w:rsidRPr="00D8280B" w:rsidRDefault="454E1891" w:rsidP="009F1DF3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Attitude Towards Learning</w:t>
            </w:r>
          </w:p>
        </w:tc>
        <w:tc>
          <w:tcPr>
            <w:tcW w:w="5485" w:type="dxa"/>
            <w:gridSpan w:val="2"/>
            <w:shd w:val="clear" w:color="auto" w:fill="F2F2F2" w:themeFill="background1" w:themeFillShade="F2"/>
          </w:tcPr>
          <w:p w:rsidR="004C6291" w:rsidRPr="00D8280B" w:rsidRDefault="454E1891" w:rsidP="009F1DF3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Attitude Towards People</w:t>
            </w:r>
          </w:p>
        </w:tc>
      </w:tr>
      <w:tr w:rsidR="009F1DF3" w:rsidRPr="00D8280B" w:rsidTr="454E1891">
        <w:tc>
          <w:tcPr>
            <w:tcW w:w="2155" w:type="dxa"/>
            <w:shd w:val="clear" w:color="auto" w:fill="F2F2F2" w:themeFill="background1" w:themeFillShade="F2"/>
          </w:tcPr>
          <w:p w:rsidR="009F1DF3" w:rsidRPr="00D8280B" w:rsidRDefault="009F1DF3" w:rsidP="009F1DF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F1DF3" w:rsidRPr="00D8280B" w:rsidRDefault="009F1DF3" w:rsidP="009F1DF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9F1DF3" w:rsidRPr="00D8280B" w:rsidRDefault="454E1891" w:rsidP="009F1DF3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F1DF3" w:rsidRPr="00D8280B" w:rsidRDefault="454E1891" w:rsidP="009F1DF3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Work Completion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9F1DF3" w:rsidRPr="00D8280B" w:rsidRDefault="454E1891" w:rsidP="009F1DF3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Adults</w:t>
            </w:r>
          </w:p>
        </w:tc>
        <w:tc>
          <w:tcPr>
            <w:tcW w:w="2785" w:type="dxa"/>
            <w:shd w:val="clear" w:color="auto" w:fill="F2F2F2" w:themeFill="background1" w:themeFillShade="F2"/>
          </w:tcPr>
          <w:p w:rsidR="009F1DF3" w:rsidRPr="00D8280B" w:rsidRDefault="454E1891" w:rsidP="009F1DF3">
            <w:pPr>
              <w:jc w:val="center"/>
              <w:rPr>
                <w:rFonts w:ascii="Gill Sans MT" w:hAnsi="Gill Sans MT"/>
                <w:b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Peers</w:t>
            </w:r>
          </w:p>
        </w:tc>
      </w:tr>
      <w:tr w:rsidR="009F1DF3" w:rsidRPr="00D8280B" w:rsidTr="454E1891">
        <w:tc>
          <w:tcPr>
            <w:tcW w:w="2155" w:type="dxa"/>
            <w:vAlign w:val="center"/>
          </w:tcPr>
          <w:p w:rsidR="009F1DF3" w:rsidRPr="00D8280B" w:rsidRDefault="454E1891" w:rsidP="00C94E9D">
            <w:pPr>
              <w:jc w:val="center"/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Exceeding</w:t>
            </w:r>
          </w:p>
        </w:tc>
        <w:tc>
          <w:tcPr>
            <w:tcW w:w="720" w:type="dxa"/>
            <w:vAlign w:val="center"/>
          </w:tcPr>
          <w:p w:rsidR="009F1DF3" w:rsidRPr="00D8280B" w:rsidRDefault="454E1891" w:rsidP="00C94E9D">
            <w:pPr>
              <w:jc w:val="center"/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participates in learning and does not require redirection.</w:t>
            </w:r>
          </w:p>
        </w:tc>
        <w:tc>
          <w:tcPr>
            <w:tcW w:w="2790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consistently completes classwork.</w:t>
            </w:r>
          </w:p>
        </w:tc>
        <w:tc>
          <w:tcPr>
            <w:tcW w:w="2700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consistently cooperates with adults by listening and following directions.</w:t>
            </w:r>
          </w:p>
        </w:tc>
        <w:tc>
          <w:tcPr>
            <w:tcW w:w="2785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consistently demonstrates respect for peers and helps resolve conflicts.</w:t>
            </w:r>
          </w:p>
        </w:tc>
      </w:tr>
      <w:tr w:rsidR="009F1DF3" w:rsidRPr="00D8280B" w:rsidTr="454E1891">
        <w:tc>
          <w:tcPr>
            <w:tcW w:w="2155" w:type="dxa"/>
            <w:vAlign w:val="center"/>
          </w:tcPr>
          <w:p w:rsidR="009F1DF3" w:rsidRPr="00D8280B" w:rsidRDefault="454E1891" w:rsidP="00C94E9D">
            <w:pPr>
              <w:jc w:val="center"/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Meeting</w:t>
            </w:r>
          </w:p>
        </w:tc>
        <w:tc>
          <w:tcPr>
            <w:tcW w:w="720" w:type="dxa"/>
            <w:vAlign w:val="center"/>
          </w:tcPr>
          <w:p w:rsidR="009F1DF3" w:rsidRPr="00D8280B" w:rsidRDefault="454E1891" w:rsidP="00C94E9D">
            <w:pPr>
              <w:jc w:val="center"/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usually participates in learning and rarely requires redirection.</w:t>
            </w:r>
          </w:p>
        </w:tc>
        <w:tc>
          <w:tcPr>
            <w:tcW w:w="2790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usually completes classwork.</w:t>
            </w:r>
          </w:p>
        </w:tc>
        <w:tc>
          <w:tcPr>
            <w:tcW w:w="2700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usually cooperates with adults by listening and following directions.</w:t>
            </w:r>
          </w:p>
        </w:tc>
        <w:tc>
          <w:tcPr>
            <w:tcW w:w="2785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usually demonstrates respect for peers and does not participate in conflicts.</w:t>
            </w:r>
          </w:p>
        </w:tc>
      </w:tr>
      <w:tr w:rsidR="009F1DF3" w:rsidRPr="00D8280B" w:rsidTr="454E1891">
        <w:tc>
          <w:tcPr>
            <w:tcW w:w="2155" w:type="dxa"/>
            <w:vAlign w:val="center"/>
          </w:tcPr>
          <w:p w:rsidR="009F1DF3" w:rsidRPr="00D8280B" w:rsidRDefault="454E1891" w:rsidP="00C94E9D">
            <w:pPr>
              <w:jc w:val="center"/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Developing</w:t>
            </w:r>
          </w:p>
        </w:tc>
        <w:tc>
          <w:tcPr>
            <w:tcW w:w="720" w:type="dxa"/>
            <w:vAlign w:val="center"/>
          </w:tcPr>
          <w:p w:rsidR="009F1DF3" w:rsidRPr="00D8280B" w:rsidRDefault="454E1891" w:rsidP="00C94E9D">
            <w:pPr>
              <w:jc w:val="center"/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occasionally participates in learning and sometimes requires redirection.</w:t>
            </w:r>
          </w:p>
        </w:tc>
        <w:tc>
          <w:tcPr>
            <w:tcW w:w="2790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inconsistently completes classwork.</w:t>
            </w:r>
          </w:p>
        </w:tc>
        <w:tc>
          <w:tcPr>
            <w:tcW w:w="2700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inconsistently listens and follows directions.</w:t>
            </w:r>
          </w:p>
        </w:tc>
        <w:tc>
          <w:tcPr>
            <w:tcW w:w="2785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inconsistently demonstrates respect for peers and does not escalate conflicts.</w:t>
            </w:r>
          </w:p>
        </w:tc>
      </w:tr>
      <w:tr w:rsidR="009F1DF3" w:rsidRPr="00D8280B" w:rsidTr="454E1891">
        <w:tc>
          <w:tcPr>
            <w:tcW w:w="2155" w:type="dxa"/>
            <w:vAlign w:val="center"/>
          </w:tcPr>
          <w:p w:rsidR="009F1DF3" w:rsidRPr="00D8280B" w:rsidRDefault="454E1891" w:rsidP="00C94E9D">
            <w:pPr>
              <w:jc w:val="center"/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Beginning or Insufficient Progress</w:t>
            </w:r>
          </w:p>
        </w:tc>
        <w:tc>
          <w:tcPr>
            <w:tcW w:w="720" w:type="dxa"/>
            <w:vAlign w:val="center"/>
          </w:tcPr>
          <w:p w:rsidR="009F1DF3" w:rsidRPr="00D8280B" w:rsidRDefault="454E1891" w:rsidP="00C94E9D">
            <w:pPr>
              <w:jc w:val="center"/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rarely participates in learning and does not follow redirection to change their actions.</w:t>
            </w:r>
          </w:p>
        </w:tc>
        <w:tc>
          <w:tcPr>
            <w:tcW w:w="2790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rarely completes classwork.</w:t>
            </w:r>
          </w:p>
        </w:tc>
        <w:tc>
          <w:tcPr>
            <w:tcW w:w="2700" w:type="dxa"/>
            <w:vAlign w:val="center"/>
          </w:tcPr>
          <w:p w:rsidR="009F1DF3" w:rsidRPr="00D8280B" w:rsidRDefault="454E1891" w:rsidP="00D8280B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rarely listens and follow directions.</w:t>
            </w:r>
          </w:p>
        </w:tc>
        <w:tc>
          <w:tcPr>
            <w:tcW w:w="2785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rarely demonstrates respect for peers and escalates conflicts.</w:t>
            </w:r>
          </w:p>
        </w:tc>
      </w:tr>
      <w:tr w:rsidR="009F1DF3" w:rsidRPr="00D8280B" w:rsidTr="454E1891">
        <w:tc>
          <w:tcPr>
            <w:tcW w:w="2155" w:type="dxa"/>
            <w:vAlign w:val="center"/>
          </w:tcPr>
          <w:p w:rsidR="009F1DF3" w:rsidRPr="00D8280B" w:rsidRDefault="454E1891" w:rsidP="00C94E9D">
            <w:pPr>
              <w:jc w:val="center"/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No Evidence</w:t>
            </w:r>
          </w:p>
        </w:tc>
        <w:tc>
          <w:tcPr>
            <w:tcW w:w="720" w:type="dxa"/>
            <w:vAlign w:val="center"/>
          </w:tcPr>
          <w:p w:rsidR="009F1DF3" w:rsidRPr="00D8280B" w:rsidRDefault="454E1891" w:rsidP="00C94E9D">
            <w:pPr>
              <w:jc w:val="center"/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0</w:t>
            </w:r>
          </w:p>
        </w:tc>
        <w:tc>
          <w:tcPr>
            <w:tcW w:w="3240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Even with help, the student does not participate in learning and escalates with given redirection.</w:t>
            </w:r>
          </w:p>
        </w:tc>
        <w:tc>
          <w:tcPr>
            <w:tcW w:w="2790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Even with help, the student does not complete work.</w:t>
            </w:r>
          </w:p>
        </w:tc>
        <w:tc>
          <w:tcPr>
            <w:tcW w:w="2700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Even with help, the student does not listen and follow directions.</w:t>
            </w:r>
          </w:p>
        </w:tc>
        <w:tc>
          <w:tcPr>
            <w:tcW w:w="2785" w:type="dxa"/>
            <w:vAlign w:val="center"/>
          </w:tcPr>
          <w:p w:rsidR="009F1DF3" w:rsidRPr="00D8280B" w:rsidRDefault="454E1891" w:rsidP="00C94E9D">
            <w:pPr>
              <w:rPr>
                <w:rFonts w:ascii="Gill Sans MT" w:hAnsi="Gill Sans MT"/>
                <w:sz w:val="24"/>
              </w:rPr>
            </w:pPr>
            <w:r w:rsidRPr="454E1891">
              <w:rPr>
                <w:rFonts w:ascii="Gill Sans MT" w:eastAsia="Gill Sans MT" w:hAnsi="Gill Sans MT" w:cs="Gill Sans MT"/>
                <w:sz w:val="24"/>
                <w:szCs w:val="24"/>
              </w:rPr>
              <w:t>The student initiates conflict with peers.</w:t>
            </w:r>
          </w:p>
        </w:tc>
      </w:tr>
    </w:tbl>
    <w:p w:rsidR="009F1DF3" w:rsidRPr="009F1DF3" w:rsidRDefault="009F1DF3" w:rsidP="009F1DF3">
      <w:pPr>
        <w:jc w:val="center"/>
        <w:rPr>
          <w:rFonts w:ascii="Century Gothic" w:hAnsi="Century Gothic"/>
        </w:rPr>
      </w:pPr>
    </w:p>
    <w:sectPr w:rsidR="009F1DF3" w:rsidRPr="009F1DF3" w:rsidSect="009F1D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F3"/>
    <w:rsid w:val="00092303"/>
    <w:rsid w:val="000D1C78"/>
    <w:rsid w:val="0020462A"/>
    <w:rsid w:val="004C6291"/>
    <w:rsid w:val="005C6078"/>
    <w:rsid w:val="0064785C"/>
    <w:rsid w:val="00807BF8"/>
    <w:rsid w:val="009F1DF3"/>
    <w:rsid w:val="00C94E9D"/>
    <w:rsid w:val="00D8280B"/>
    <w:rsid w:val="00EC696D"/>
    <w:rsid w:val="454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187FB-76FB-4F24-9281-CEBE291D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31DE230C94C4AB863E446D5EDC33C" ma:contentTypeVersion="2" ma:contentTypeDescription="Create a new document." ma:contentTypeScope="" ma:versionID="75cc6ff669e37e3b7411c32172639e4d">
  <xsd:schema xmlns:xsd="http://www.w3.org/2001/XMLSchema" xmlns:xs="http://www.w3.org/2001/XMLSchema" xmlns:p="http://schemas.microsoft.com/office/2006/metadata/properties" xmlns:ns2="2c44ca1a-f7d0-4f28-ba64-a9578a88da6e" targetNamespace="http://schemas.microsoft.com/office/2006/metadata/properties" ma:root="true" ma:fieldsID="2fd1ae864ac756b20d7013254eb619de" ns2:_="">
    <xsd:import namespace="2c44ca1a-f7d0-4f28-ba64-a9578a88da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ca1a-f7d0-4f28-ba64-a9578a88da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74F69-9F12-4F58-9B52-D753531E8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92EC9-78A0-4FBE-92B8-7844CF616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ca1a-f7d0-4f28-ba64-a9578a88d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53741-46D0-40C2-B567-637EA83D81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Jamie</dc:creator>
  <cp:keywords/>
  <dc:description/>
  <cp:lastModifiedBy>Taggart, Anna</cp:lastModifiedBy>
  <cp:revision>2</cp:revision>
  <dcterms:created xsi:type="dcterms:W3CDTF">2016-05-17T21:08:00Z</dcterms:created>
  <dcterms:modified xsi:type="dcterms:W3CDTF">2016-05-17T21:08:00Z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0x0101001E231DE230C94C4AB863E446D5EDC33C</vt:lpwstr>
  </property>
</Properties>
</file>